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4B4" w:rsidRPr="007954B4" w:rsidRDefault="007954B4" w:rsidP="007954B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54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ПРОГРАММА </w:t>
      </w:r>
    </w:p>
    <w:p w:rsidR="007954B4" w:rsidRPr="007954B4" w:rsidRDefault="007954B4" w:rsidP="007954B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54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ВИЗИТА </w:t>
      </w:r>
      <w:r w:rsidRPr="007954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(ГИБРИДНЫЙ ФОРМАТ) </w:t>
      </w:r>
      <w:r w:rsidRPr="007954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ВНЕШНЕЙ ЭКСПЕРТНОЙ КОМИССИИ </w:t>
      </w:r>
    </w:p>
    <w:p w:rsidR="007954B4" w:rsidRPr="007954B4" w:rsidRDefault="007954B4" w:rsidP="007954B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54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НЕЗАВИСИМОГО АГЕНТСТВА АККРЕДИТАЦИИ И РЕЙТИНГА (НААР/IAAR) </w:t>
      </w:r>
    </w:p>
    <w:p w:rsidR="007954B4" w:rsidRPr="007954B4" w:rsidRDefault="007954B4" w:rsidP="007954B4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954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УЧРЕЖДЕНИИ ОБРАЗОВАНИЯ «ВИТЕБСКИЙ ГОСУДАРСТВЕННЫЙ </w:t>
      </w:r>
      <w:r w:rsidRPr="007954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ОРДЕНА ДРУЖБЫ НАРОДОВ МЕДИЦИНСКИЙ УНИВЕРСИТЕТ»</w:t>
      </w:r>
    </w:p>
    <w:p w:rsidR="007954B4" w:rsidRPr="007954B4" w:rsidRDefault="007954B4" w:rsidP="007954B4">
      <w:pPr>
        <w:spacing w:after="0"/>
        <w:ind w:hanging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54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(ИНСТУЦИОНАЛЬНАЯ И ПРОГРАММНАЯ АККРЕДИТАЦИЯ)</w:t>
      </w:r>
    </w:p>
    <w:p w:rsidR="007954B4" w:rsidRPr="00C64133" w:rsidRDefault="007954B4" w:rsidP="00795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7620"/>
      </w:tblGrid>
      <w:tr w:rsidR="00173F5E" w:rsidRPr="00173F5E" w:rsidTr="00173F5E">
        <w:trPr>
          <w:trHeight w:val="177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73F5E" w:rsidRPr="00173F5E" w:rsidRDefault="00173F5E" w:rsidP="00173F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3F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День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1</w:t>
            </w:r>
            <w:r w:rsidRPr="00173F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ы</w:t>
            </w:r>
            <w:r w:rsidRPr="00173F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й: 8 февраля 2022 года</w:t>
            </w:r>
          </w:p>
        </w:tc>
      </w:tr>
      <w:tr w:rsidR="00173F5E" w:rsidRPr="00173F5E" w:rsidTr="00173F5E">
        <w:trPr>
          <w:trHeight w:val="415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5E" w:rsidRPr="00173F5E" w:rsidRDefault="00173F5E" w:rsidP="00173F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3F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</w:t>
            </w:r>
            <w:r w:rsidRPr="00173F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 w:eastAsia="ru-RU"/>
              </w:rPr>
              <w:t>0</w:t>
            </w:r>
            <w:r w:rsidRPr="00173F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0-10.30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5E" w:rsidRPr="00173F5E" w:rsidRDefault="00173F5E" w:rsidP="00173F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3F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Распределение ответственности экспертов, решение организационных вопросов</w:t>
            </w:r>
          </w:p>
        </w:tc>
      </w:tr>
      <w:tr w:rsidR="00173F5E" w:rsidRPr="00173F5E" w:rsidTr="00173F5E">
        <w:trPr>
          <w:trHeight w:val="409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5E" w:rsidRPr="00173F5E" w:rsidRDefault="00173F5E" w:rsidP="00173F5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173F5E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10.30 – 11.10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5E" w:rsidRPr="00173F5E" w:rsidRDefault="00173F5E" w:rsidP="00173F5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kk-KZ" w:eastAsia="ru-RU"/>
              </w:rPr>
            </w:pPr>
            <w:r w:rsidRPr="00173F5E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И</w:t>
            </w:r>
            <w:r w:rsidRPr="00173F5E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kk-KZ" w:eastAsia="ru-RU"/>
              </w:rPr>
              <w:t>нтервью с ректором</w:t>
            </w:r>
          </w:p>
        </w:tc>
      </w:tr>
      <w:tr w:rsidR="00173F5E" w:rsidRPr="00173F5E" w:rsidTr="00173F5E">
        <w:trPr>
          <w:trHeight w:val="422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5E" w:rsidRPr="00173F5E" w:rsidRDefault="00173F5E" w:rsidP="00173F5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4"/>
                <w:szCs w:val="24"/>
                <w:lang w:val="kk-KZ" w:eastAsia="ru-RU"/>
              </w:rPr>
            </w:pPr>
            <w:r w:rsidRPr="00173F5E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11.25-12.05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5E" w:rsidRPr="00173F5E" w:rsidRDefault="00173F5E" w:rsidP="00173F5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kk-KZ" w:eastAsia="ru-RU"/>
              </w:rPr>
            </w:pPr>
            <w:r w:rsidRPr="00173F5E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Встреча с </w:t>
            </w:r>
            <w:r w:rsidRPr="00173F5E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kk-KZ" w:eastAsia="ru-RU"/>
              </w:rPr>
              <w:t xml:space="preserve">проректорами </w:t>
            </w:r>
          </w:p>
        </w:tc>
      </w:tr>
      <w:tr w:rsidR="00173F5E" w:rsidRPr="00173F5E" w:rsidTr="00173F5E">
        <w:trPr>
          <w:trHeight w:val="419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5E" w:rsidRPr="00173F5E" w:rsidRDefault="00173F5E" w:rsidP="00173F5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4"/>
                <w:szCs w:val="24"/>
                <w:lang w:val="kk-KZ" w:eastAsia="ru-RU"/>
              </w:rPr>
            </w:pPr>
            <w:r w:rsidRPr="00173F5E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12.20-13.</w:t>
            </w:r>
            <w:r w:rsidRPr="00173F5E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4"/>
                <w:szCs w:val="24"/>
                <w:lang w:val="kk-KZ" w:eastAsia="ru-RU"/>
              </w:rPr>
              <w:t>00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5E" w:rsidRPr="00173F5E" w:rsidRDefault="00173F5E" w:rsidP="00173F5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7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Встреча с руководителями структурных подразделений </w:t>
            </w:r>
            <w:r w:rsidRPr="0017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ВГМУ</w:t>
            </w:r>
          </w:p>
        </w:tc>
      </w:tr>
      <w:tr w:rsidR="00173F5E" w:rsidRPr="00173F5E" w:rsidTr="00173F5E">
        <w:trPr>
          <w:trHeight w:val="418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5E" w:rsidRPr="00173F5E" w:rsidRDefault="00173F5E" w:rsidP="00173F5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173F5E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14.00-14.15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5E" w:rsidRPr="00173F5E" w:rsidRDefault="00173F5E" w:rsidP="00173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ВЭК</w:t>
            </w:r>
          </w:p>
        </w:tc>
      </w:tr>
      <w:tr w:rsidR="00173F5E" w:rsidRPr="00173F5E" w:rsidTr="00173F5E">
        <w:trPr>
          <w:trHeight w:val="423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5E" w:rsidRPr="00173F5E" w:rsidRDefault="00173F5E" w:rsidP="00173F5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173F5E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14.15-15.00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5E" w:rsidRPr="00173F5E" w:rsidRDefault="00173F5E" w:rsidP="00173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Интервью с деканами</w:t>
            </w:r>
          </w:p>
        </w:tc>
      </w:tr>
      <w:tr w:rsidR="00173F5E" w:rsidRPr="00173F5E" w:rsidTr="00173F5E">
        <w:trPr>
          <w:trHeight w:val="407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5E" w:rsidRPr="00173F5E" w:rsidRDefault="00173F5E" w:rsidP="00173F5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173F5E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15.15-16.00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5E" w:rsidRPr="00173F5E" w:rsidRDefault="00173F5E" w:rsidP="00173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Интервью  с руководителями ОП, заведующими кафедрами</w:t>
            </w:r>
          </w:p>
        </w:tc>
      </w:tr>
      <w:tr w:rsidR="00173F5E" w:rsidRPr="00173F5E" w:rsidTr="00173F5E">
        <w:trPr>
          <w:trHeight w:val="419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5E" w:rsidRPr="00173F5E" w:rsidRDefault="00173F5E" w:rsidP="00173F5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173F5E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16.</w:t>
            </w:r>
            <w:r w:rsidRPr="00173F5E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4"/>
                <w:szCs w:val="24"/>
                <w:lang w:val="kk-KZ" w:eastAsia="ru-RU"/>
              </w:rPr>
              <w:t>15</w:t>
            </w:r>
            <w:r w:rsidRPr="00173F5E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-17.</w:t>
            </w:r>
            <w:r w:rsidRPr="00173F5E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4"/>
                <w:szCs w:val="24"/>
                <w:lang w:val="kk-KZ" w:eastAsia="ru-RU"/>
              </w:rPr>
              <w:t>00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5E" w:rsidRPr="00173F5E" w:rsidRDefault="00173F5E" w:rsidP="00173F5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Интервью </w:t>
            </w:r>
            <w:r w:rsidRPr="0017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</w:t>
            </w:r>
            <w:r w:rsidRPr="0017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ППС ОП</w:t>
            </w:r>
          </w:p>
        </w:tc>
      </w:tr>
      <w:tr w:rsidR="00173F5E" w:rsidRPr="00173F5E" w:rsidTr="00173F5E">
        <w:trPr>
          <w:trHeight w:val="417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5E" w:rsidRPr="00173F5E" w:rsidRDefault="00173F5E" w:rsidP="00173F5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173F5E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17.00-18.30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5E" w:rsidRPr="00173F5E" w:rsidRDefault="00173F5E" w:rsidP="00173F5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ППС (параллельно)</w:t>
            </w:r>
          </w:p>
        </w:tc>
      </w:tr>
      <w:tr w:rsidR="00173F5E" w:rsidRPr="00173F5E" w:rsidTr="00173F5E">
        <w:trPr>
          <w:trHeight w:val="410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5E" w:rsidRPr="00173F5E" w:rsidRDefault="00173F5E" w:rsidP="00173F5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4"/>
                <w:szCs w:val="24"/>
                <w:lang w:val="kk-KZ" w:eastAsia="ru-RU"/>
              </w:rPr>
            </w:pPr>
            <w:r w:rsidRPr="00173F5E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4"/>
                <w:szCs w:val="24"/>
                <w:lang w:val="kk-KZ" w:eastAsia="ru-RU"/>
              </w:rPr>
              <w:t>17.15-18.30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5E" w:rsidRPr="00173F5E" w:rsidRDefault="00173F5E" w:rsidP="00173F5E">
            <w:pPr>
              <w:widowControl w:val="0"/>
              <w:suppressAutoHyphens/>
              <w:spacing w:after="0" w:line="240" w:lineRule="auto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Визуальный осмотр </w:t>
            </w:r>
            <w:r w:rsidRPr="0017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ВГМУ </w:t>
            </w:r>
          </w:p>
        </w:tc>
      </w:tr>
      <w:tr w:rsidR="00173F5E" w:rsidRPr="00173F5E" w:rsidTr="00173F5E">
        <w:trPr>
          <w:trHeight w:val="410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5E" w:rsidRPr="00173F5E" w:rsidRDefault="00173F5E" w:rsidP="00173F5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4"/>
                <w:szCs w:val="24"/>
                <w:lang w:val="kk-KZ" w:eastAsia="ru-RU"/>
              </w:rPr>
            </w:pPr>
            <w:r w:rsidRPr="00173F5E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4"/>
                <w:szCs w:val="24"/>
                <w:lang w:val="kk-KZ" w:eastAsia="ru-RU"/>
              </w:rPr>
              <w:t>18.30-18.40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5E" w:rsidRPr="00173F5E" w:rsidRDefault="00173F5E" w:rsidP="00173F5E">
            <w:pPr>
              <w:widowControl w:val="0"/>
              <w:suppressAutoHyphens/>
              <w:spacing w:after="0" w:line="240" w:lineRule="auto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ВЭК. Подведение итогов первого дня</w:t>
            </w:r>
          </w:p>
        </w:tc>
      </w:tr>
      <w:tr w:rsidR="00173F5E" w:rsidRPr="00173F5E" w:rsidTr="00173F5E">
        <w:trPr>
          <w:trHeight w:val="188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73F5E" w:rsidRPr="00173F5E" w:rsidRDefault="00173F5E" w:rsidP="00173F5E">
            <w:pPr>
              <w:widowControl w:val="0"/>
              <w:suppressAutoHyphens/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День 2-ой: 9 февраля 2022 г.</w:t>
            </w:r>
          </w:p>
        </w:tc>
      </w:tr>
      <w:tr w:rsidR="00173F5E" w:rsidRPr="00173F5E" w:rsidTr="00173F5E">
        <w:trPr>
          <w:trHeight w:val="419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5E" w:rsidRPr="00173F5E" w:rsidRDefault="00173F5E" w:rsidP="00173F5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173F5E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4"/>
                <w:szCs w:val="24"/>
                <w:lang w:val="kk-KZ" w:eastAsia="ru-RU"/>
              </w:rPr>
              <w:t>10.00-10</w:t>
            </w:r>
            <w:r w:rsidRPr="00173F5E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.15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5E" w:rsidRPr="00173F5E" w:rsidRDefault="00173F5E" w:rsidP="00173F5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ВЭК </w:t>
            </w:r>
          </w:p>
        </w:tc>
      </w:tr>
      <w:tr w:rsidR="00173F5E" w:rsidRPr="00173F5E" w:rsidTr="00173F5E">
        <w:trPr>
          <w:trHeight w:val="458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5E" w:rsidRPr="00173F5E" w:rsidRDefault="00173F5E" w:rsidP="00173F5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173F5E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10.30-11.10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5E" w:rsidRPr="00173F5E" w:rsidRDefault="00173F5E" w:rsidP="00173F5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Интервью </w:t>
            </w:r>
            <w:proofErr w:type="gramStart"/>
            <w:r w:rsidRPr="0017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17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обучающимися ОП (параллельно) </w:t>
            </w:r>
          </w:p>
        </w:tc>
      </w:tr>
      <w:tr w:rsidR="00173F5E" w:rsidRPr="00173F5E" w:rsidTr="00173F5E">
        <w:trPr>
          <w:trHeight w:val="400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5E" w:rsidRPr="00173F5E" w:rsidRDefault="00173F5E" w:rsidP="00173F5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173F5E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11.10-12.30</w:t>
            </w:r>
          </w:p>
          <w:p w:rsidR="00173F5E" w:rsidRPr="00173F5E" w:rsidRDefault="00173F5E" w:rsidP="00173F5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5E" w:rsidRPr="00173F5E" w:rsidRDefault="00173F5E" w:rsidP="00173F5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Анкетирование </w:t>
            </w:r>
            <w:proofErr w:type="gramStart"/>
            <w:r w:rsidRPr="0017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7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(параллельно)</w:t>
            </w:r>
          </w:p>
        </w:tc>
      </w:tr>
      <w:tr w:rsidR="00173F5E" w:rsidRPr="00173F5E" w:rsidTr="00173F5E">
        <w:trPr>
          <w:trHeight w:val="521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5E" w:rsidRPr="00173F5E" w:rsidRDefault="00173F5E" w:rsidP="00173F5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173F5E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11.25-13.00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5E" w:rsidRPr="00173F5E" w:rsidRDefault="00173F5E" w:rsidP="00173F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документами кафедр и посещение занятий ППС по расписанию</w:t>
            </w:r>
          </w:p>
        </w:tc>
      </w:tr>
      <w:tr w:rsidR="00173F5E" w:rsidRPr="00173F5E" w:rsidTr="00173F5E">
        <w:trPr>
          <w:trHeight w:val="399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5E" w:rsidRPr="00173F5E" w:rsidRDefault="00173F5E" w:rsidP="00173F5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173F5E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14.00-14.15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5E" w:rsidRPr="00173F5E" w:rsidRDefault="00173F5E" w:rsidP="00173F5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ВЭК</w:t>
            </w:r>
          </w:p>
        </w:tc>
      </w:tr>
      <w:tr w:rsidR="00173F5E" w:rsidRPr="00173F5E" w:rsidTr="00173F5E">
        <w:trPr>
          <w:trHeight w:val="551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5E" w:rsidRPr="00173F5E" w:rsidRDefault="00173F5E" w:rsidP="00173F5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173F5E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14.30-16.00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5E" w:rsidRPr="00173F5E" w:rsidRDefault="00173F5E" w:rsidP="00173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баз практик ОП (параллельно)</w:t>
            </w:r>
          </w:p>
        </w:tc>
      </w:tr>
      <w:tr w:rsidR="00173F5E" w:rsidRPr="00173F5E" w:rsidTr="00173F5E">
        <w:trPr>
          <w:trHeight w:val="409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5E" w:rsidRPr="00173F5E" w:rsidRDefault="00173F5E" w:rsidP="00173F5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173F5E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16.15-16.30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5E" w:rsidRPr="00173F5E" w:rsidRDefault="00173F5E" w:rsidP="00173F5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ВЭК, обсуждение</w:t>
            </w:r>
          </w:p>
        </w:tc>
      </w:tr>
      <w:tr w:rsidR="00173F5E" w:rsidRPr="00173F5E" w:rsidTr="00173F5E">
        <w:trPr>
          <w:trHeight w:val="416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5E" w:rsidRPr="00173F5E" w:rsidRDefault="00173F5E" w:rsidP="00173F5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173F5E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16.30-17.10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5E" w:rsidRPr="00173F5E" w:rsidRDefault="00173F5E" w:rsidP="00173F5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Интервью с работодателями ОП </w:t>
            </w:r>
          </w:p>
        </w:tc>
      </w:tr>
      <w:tr w:rsidR="00173F5E" w:rsidRPr="00173F5E" w:rsidTr="00173F5E">
        <w:trPr>
          <w:trHeight w:val="413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5E" w:rsidRPr="00173F5E" w:rsidRDefault="00173F5E" w:rsidP="00173F5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173F5E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17.15-18.00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5E" w:rsidRPr="00173F5E" w:rsidRDefault="00173F5E" w:rsidP="00173F5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Интервью с выпускниками ОП </w:t>
            </w:r>
          </w:p>
        </w:tc>
      </w:tr>
      <w:tr w:rsidR="00173F5E" w:rsidRPr="00173F5E" w:rsidTr="00173F5E">
        <w:trPr>
          <w:trHeight w:val="398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5E" w:rsidRPr="00173F5E" w:rsidRDefault="00173F5E" w:rsidP="00173F5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173F5E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18.10-20.10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5E" w:rsidRPr="00173F5E" w:rsidRDefault="00173F5E" w:rsidP="00173F5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ВЭК, обсуждение итогов второго дня и параметров профилей</w:t>
            </w:r>
          </w:p>
        </w:tc>
      </w:tr>
      <w:tr w:rsidR="00173F5E" w:rsidRPr="00173F5E" w:rsidTr="00173F5E">
        <w:trPr>
          <w:trHeight w:val="279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5E" w:rsidRPr="00173F5E" w:rsidRDefault="00173F5E" w:rsidP="00173F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День 3-ий: 10 февраля 2022 г.</w:t>
            </w:r>
          </w:p>
        </w:tc>
      </w:tr>
      <w:tr w:rsidR="00173F5E" w:rsidRPr="00173F5E" w:rsidTr="00173F5E">
        <w:trPr>
          <w:trHeight w:val="563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5E" w:rsidRPr="00173F5E" w:rsidRDefault="00173F5E" w:rsidP="00173F5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173F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10.00-11.30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5E" w:rsidRPr="00173F5E" w:rsidRDefault="00173F5E" w:rsidP="00173F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173F5E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Работа ВЭК,</w:t>
            </w:r>
            <w:r w:rsidRPr="0017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разработка и обсуждение рекомендаций</w:t>
            </w:r>
          </w:p>
        </w:tc>
      </w:tr>
      <w:tr w:rsidR="00173F5E" w:rsidRPr="00173F5E" w:rsidTr="00173F5E">
        <w:trPr>
          <w:trHeight w:val="416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5E" w:rsidRPr="00173F5E" w:rsidRDefault="00173F5E" w:rsidP="00173F5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3F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11.30-11.45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5E" w:rsidRPr="00173F5E" w:rsidRDefault="00173F5E" w:rsidP="00173F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17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Технический перерыв</w:t>
            </w:r>
          </w:p>
        </w:tc>
      </w:tr>
      <w:tr w:rsidR="00173F5E" w:rsidRPr="00173F5E" w:rsidTr="00173F5E">
        <w:trPr>
          <w:trHeight w:val="408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5E" w:rsidRPr="00173F5E" w:rsidRDefault="00173F5E" w:rsidP="00173F5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3F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11.45-13.00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5E" w:rsidRPr="00173F5E" w:rsidRDefault="00173F5E" w:rsidP="00173F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173F5E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Работа ВЭК, </w:t>
            </w:r>
            <w:r w:rsidRPr="0017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и рекомендаций </w:t>
            </w:r>
          </w:p>
        </w:tc>
      </w:tr>
      <w:tr w:rsidR="00173F5E" w:rsidRPr="00173F5E" w:rsidTr="00173F5E">
        <w:trPr>
          <w:trHeight w:val="419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5E" w:rsidRPr="00173F5E" w:rsidRDefault="00173F5E" w:rsidP="00173F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173F5E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5E" w:rsidRPr="00173F5E" w:rsidRDefault="00173F5E" w:rsidP="00173F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173F5E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Работа ВЭК, обсуждение и принятие решений путем голосования</w:t>
            </w:r>
          </w:p>
        </w:tc>
      </w:tr>
      <w:tr w:rsidR="00173F5E" w:rsidRPr="00173F5E" w:rsidTr="00173F5E">
        <w:trPr>
          <w:trHeight w:val="425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5E" w:rsidRPr="00173F5E" w:rsidRDefault="00173F5E" w:rsidP="00173F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173F5E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16.00-17.00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5E" w:rsidRPr="00173F5E" w:rsidRDefault="00173F5E" w:rsidP="00173F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173F5E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Подготовка председателем информации по итогам внешней оценки</w:t>
            </w:r>
          </w:p>
        </w:tc>
      </w:tr>
      <w:tr w:rsidR="00173F5E" w:rsidRPr="00173F5E" w:rsidTr="00173F5E">
        <w:trPr>
          <w:trHeight w:val="418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5E" w:rsidRPr="00173F5E" w:rsidRDefault="00173F5E" w:rsidP="00173F5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3F5E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17.00-17.40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5E" w:rsidRPr="00173F5E" w:rsidRDefault="00173F5E" w:rsidP="00173F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17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Заключительная встреча ВЭК с руководством ВГМУ</w:t>
            </w:r>
          </w:p>
        </w:tc>
      </w:tr>
      <w:tr w:rsidR="00173F5E" w:rsidRPr="00173F5E" w:rsidTr="00173F5E">
        <w:trPr>
          <w:trHeight w:val="415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5E" w:rsidRPr="00173F5E" w:rsidRDefault="00173F5E" w:rsidP="00173F5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173F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17.55-19.00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5E" w:rsidRPr="00173F5E" w:rsidRDefault="00173F5E" w:rsidP="00173F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173F5E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Работа </w:t>
            </w:r>
            <w:r w:rsidRPr="0017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ВЭК, обсуждение итогов оценки качества</w:t>
            </w:r>
          </w:p>
        </w:tc>
      </w:tr>
    </w:tbl>
    <w:p w:rsidR="008A3A0D" w:rsidRPr="007954B4" w:rsidRDefault="008A3A0D" w:rsidP="00795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A3A0D" w:rsidRPr="007954B4" w:rsidSect="008A3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4B4"/>
    <w:rsid w:val="000A3CED"/>
    <w:rsid w:val="00173F5E"/>
    <w:rsid w:val="0076531A"/>
    <w:rsid w:val="007954B4"/>
    <w:rsid w:val="008A3A0D"/>
    <w:rsid w:val="00B46FBD"/>
    <w:rsid w:val="00C02502"/>
    <w:rsid w:val="00D636E9"/>
    <w:rsid w:val="00D83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2022-01-31T13:43:00Z</dcterms:created>
  <dcterms:modified xsi:type="dcterms:W3CDTF">2022-02-01T08:28:00Z</dcterms:modified>
</cp:coreProperties>
</file>